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50DB4" w14:textId="77777777" w:rsidR="00C35391" w:rsidRDefault="00C35391" w:rsidP="00AF722D">
      <w:pPr>
        <w:rPr>
          <w:rFonts w:asciiTheme="minorHAnsi" w:hAnsiTheme="minorHAnsi"/>
          <w:sz w:val="22"/>
          <w:szCs w:val="22"/>
        </w:rPr>
      </w:pPr>
    </w:p>
    <w:p w14:paraId="14E2FEA5" w14:textId="12224B07" w:rsidR="00AF722D" w:rsidRPr="00750C06" w:rsidRDefault="00AF722D" w:rsidP="00AF722D">
      <w:pPr>
        <w:rPr>
          <w:rFonts w:asciiTheme="minorHAnsi" w:hAnsiTheme="minorHAnsi"/>
          <w:sz w:val="22"/>
          <w:szCs w:val="22"/>
        </w:rPr>
      </w:pPr>
      <w:r w:rsidRPr="00750C06">
        <w:rPr>
          <w:rFonts w:asciiTheme="minorHAnsi" w:hAnsiTheme="minorHAnsi"/>
          <w:sz w:val="22"/>
          <w:szCs w:val="22"/>
        </w:rPr>
        <w:t>Unntatt offentlighet §13/13</w:t>
      </w:r>
    </w:p>
    <w:p w14:paraId="634FB404" w14:textId="77777777" w:rsidR="00AF722D" w:rsidRPr="00750C06" w:rsidRDefault="00AF722D" w:rsidP="00AF722D">
      <w:pPr>
        <w:rPr>
          <w:rFonts w:asciiTheme="minorHAnsi" w:hAnsiTheme="minorHAnsi"/>
          <w:b/>
          <w:sz w:val="22"/>
          <w:szCs w:val="22"/>
        </w:rPr>
      </w:pPr>
    </w:p>
    <w:p w14:paraId="03B9E083" w14:textId="1FE9C281" w:rsidR="00AF722D" w:rsidRPr="00750C06" w:rsidRDefault="00AF722D" w:rsidP="14821A86">
      <w:pPr>
        <w:rPr>
          <w:rFonts w:asciiTheme="minorHAnsi" w:hAnsiTheme="minorHAnsi"/>
          <w:b/>
          <w:bCs/>
          <w:sz w:val="22"/>
          <w:szCs w:val="22"/>
        </w:rPr>
      </w:pPr>
      <w:r w:rsidRPr="14821A86">
        <w:rPr>
          <w:rFonts w:asciiTheme="minorHAnsi" w:hAnsiTheme="minorHAnsi"/>
          <w:b/>
          <w:bCs/>
          <w:sz w:val="22"/>
          <w:szCs w:val="22"/>
        </w:rPr>
        <w:t xml:space="preserve">Søknad om </w:t>
      </w:r>
      <w:r w:rsidR="7122E64B" w:rsidRPr="14821A86">
        <w:rPr>
          <w:rFonts w:asciiTheme="minorHAnsi" w:hAnsiTheme="minorHAnsi"/>
          <w:b/>
          <w:bCs/>
          <w:sz w:val="22"/>
          <w:szCs w:val="22"/>
        </w:rPr>
        <w:t xml:space="preserve">refusjon for </w:t>
      </w:r>
      <w:r w:rsidR="00924EDB" w:rsidRPr="14821A86">
        <w:rPr>
          <w:rFonts w:asciiTheme="minorHAnsi" w:hAnsiTheme="minorHAnsi"/>
          <w:b/>
          <w:bCs/>
          <w:sz w:val="22"/>
          <w:szCs w:val="22"/>
        </w:rPr>
        <w:t xml:space="preserve">gjesteelevplass og eventuelt </w:t>
      </w:r>
      <w:r w:rsidRPr="14821A86">
        <w:rPr>
          <w:rFonts w:asciiTheme="minorHAnsi" w:hAnsiTheme="minorHAnsi"/>
          <w:b/>
          <w:bCs/>
          <w:sz w:val="22"/>
          <w:szCs w:val="22"/>
        </w:rPr>
        <w:t>ressurser til individuelt tilrettelagt opplæring etter opplæringsloven</w:t>
      </w:r>
      <w:r w:rsidR="43C6EAF3" w:rsidRPr="14821A86">
        <w:rPr>
          <w:rFonts w:asciiTheme="minorHAnsi" w:hAnsiTheme="minorHAnsi"/>
          <w:b/>
          <w:bCs/>
          <w:sz w:val="22"/>
          <w:szCs w:val="22"/>
        </w:rPr>
        <w:t>s</w:t>
      </w:r>
      <w:r w:rsidRPr="14821A86">
        <w:rPr>
          <w:rFonts w:asciiTheme="minorHAnsi" w:hAnsiTheme="minorHAnsi"/>
          <w:b/>
          <w:bCs/>
          <w:sz w:val="22"/>
          <w:szCs w:val="22"/>
        </w:rPr>
        <w:t xml:space="preserve"> kapittel 11</w:t>
      </w:r>
    </w:p>
    <w:p w14:paraId="257C9102" w14:textId="77777777" w:rsidR="00AF722D" w:rsidRPr="00750C06" w:rsidRDefault="00AF722D" w:rsidP="00AF722D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ellrutenet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61"/>
        <w:gridCol w:w="1498"/>
        <w:gridCol w:w="2801"/>
      </w:tblGrid>
      <w:tr w:rsidR="00AF722D" w:rsidRPr="00750C06" w14:paraId="3647DBBA" w14:textId="77777777" w:rsidTr="00764B61">
        <w:tc>
          <w:tcPr>
            <w:tcW w:w="4422" w:type="dxa"/>
            <w:gridSpan w:val="2"/>
          </w:tcPr>
          <w:p w14:paraId="36D3BA51" w14:textId="77777777" w:rsidR="00AF722D" w:rsidRPr="00750C06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50C06">
              <w:rPr>
                <w:rFonts w:asciiTheme="minorHAnsi" w:hAnsiTheme="minorHAnsi"/>
                <w:b/>
                <w:sz w:val="22"/>
                <w:szCs w:val="22"/>
              </w:rPr>
              <w:t>Elevens navn:</w:t>
            </w:r>
          </w:p>
        </w:tc>
        <w:tc>
          <w:tcPr>
            <w:tcW w:w="4299" w:type="dxa"/>
            <w:gridSpan w:val="2"/>
          </w:tcPr>
          <w:p w14:paraId="739F7EED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Elevens fødselsnummer:</w:t>
            </w:r>
          </w:p>
          <w:p w14:paraId="48D55191" w14:textId="77777777" w:rsidR="00AF722D" w:rsidRPr="00750C06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AA7111A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F722D" w:rsidRPr="00750C06" w14:paraId="11CD8E44" w14:textId="77777777" w:rsidTr="00764B61">
        <w:tc>
          <w:tcPr>
            <w:tcW w:w="8721" w:type="dxa"/>
            <w:gridSpan w:val="4"/>
          </w:tcPr>
          <w:p w14:paraId="7DC53AC5" w14:textId="77777777" w:rsidR="00AF722D" w:rsidRPr="00750C06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50C06">
              <w:rPr>
                <w:rFonts w:asciiTheme="minorHAnsi" w:hAnsiTheme="minorHAnsi"/>
                <w:b/>
                <w:sz w:val="22"/>
                <w:szCs w:val="22"/>
              </w:rPr>
              <w:t>Morsmål:</w:t>
            </w:r>
          </w:p>
          <w:p w14:paraId="126C8D5B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977A436" w14:textId="77777777" w:rsidR="00AF722D" w:rsidRPr="00750C06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DE3A8C0" w14:textId="77777777" w:rsidR="00AF722D" w:rsidRPr="00750C06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F722D" w:rsidRPr="00750C06" w14:paraId="07A02ABA" w14:textId="77777777" w:rsidTr="00764B61">
        <w:tc>
          <w:tcPr>
            <w:tcW w:w="4361" w:type="dxa"/>
          </w:tcPr>
          <w:p w14:paraId="15D7893E" w14:textId="77777777" w:rsidR="00AF722D" w:rsidRPr="0057217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217D">
              <w:rPr>
                <w:rFonts w:asciiTheme="minorHAnsi" w:hAnsiTheme="minorHAnsi"/>
                <w:b/>
                <w:sz w:val="22"/>
                <w:szCs w:val="22"/>
              </w:rPr>
              <w:t>Periode/skoleår søknaden gjelder for:</w:t>
            </w:r>
          </w:p>
          <w:p w14:paraId="08B8CE64" w14:textId="77777777" w:rsidR="00AF722D" w:rsidRPr="00750C06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34D29504" w14:textId="77777777" w:rsidR="00AF722D" w:rsidRPr="0057217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Årstrinn:</w:t>
            </w:r>
          </w:p>
        </w:tc>
        <w:tc>
          <w:tcPr>
            <w:tcW w:w="2801" w:type="dxa"/>
          </w:tcPr>
          <w:p w14:paraId="0DAB8742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Årstimer på trinnet:</w:t>
            </w:r>
          </w:p>
          <w:p w14:paraId="0870A96D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52061C9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65435C9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2693D8B8" w14:textId="77777777" w:rsidR="00AF722D" w:rsidRDefault="00AF722D" w:rsidP="00AF722D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ellrutenet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AF722D" w14:paraId="72CF749F" w14:textId="77777777" w:rsidTr="00764B61">
        <w:tc>
          <w:tcPr>
            <w:tcW w:w="4322" w:type="dxa"/>
          </w:tcPr>
          <w:p w14:paraId="10EDD8B3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Kommune som skal gi opplæring:</w:t>
            </w:r>
          </w:p>
          <w:p w14:paraId="0F9EF3F1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0011EC5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6064A94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23" w:type="dxa"/>
          </w:tcPr>
          <w:p w14:paraId="5A67CF87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Skole som skal gi opplæring </w:t>
            </w:r>
          </w:p>
          <w:p w14:paraId="5B915DFC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60CE">
              <w:rPr>
                <w:rFonts w:asciiTheme="minorHAnsi" w:hAnsiTheme="minorHAnsi"/>
                <w:bCs/>
                <w:sz w:val="22"/>
                <w:szCs w:val="22"/>
              </w:rPr>
              <w:t>(nav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n, adresse og org.nr</w:t>
            </w:r>
            <w:r w:rsidRPr="00D860CE">
              <w:rPr>
                <w:rFonts w:asciiTheme="minorHAnsi" w:hAnsiTheme="minorHAnsi"/>
                <w:bCs/>
                <w:sz w:val="22"/>
                <w:szCs w:val="22"/>
              </w:rPr>
              <w:t>)</w:t>
            </w:r>
          </w:p>
        </w:tc>
      </w:tr>
    </w:tbl>
    <w:p w14:paraId="1BB9DD11" w14:textId="77777777" w:rsidR="00AF722D" w:rsidRDefault="00AF722D" w:rsidP="00AF722D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ellrutenet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5"/>
      </w:tblGrid>
      <w:tr w:rsidR="00AF722D" w14:paraId="4B3E1E25" w14:textId="77777777" w:rsidTr="00764B61">
        <w:tc>
          <w:tcPr>
            <w:tcW w:w="8645" w:type="dxa"/>
          </w:tcPr>
          <w:p w14:paraId="44629ED5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Foresattes navn og adresse:</w:t>
            </w:r>
          </w:p>
          <w:p w14:paraId="16741A10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F1892A1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CBE1AE1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41A1542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7AE77FF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2917473C" w14:textId="77777777" w:rsidR="00AF722D" w:rsidRDefault="00AF722D" w:rsidP="00AF722D">
      <w:pPr>
        <w:rPr>
          <w:rFonts w:asciiTheme="minorHAnsi" w:hAnsiTheme="minorHAnsi"/>
          <w:b/>
          <w:sz w:val="22"/>
          <w:szCs w:val="22"/>
        </w:rPr>
      </w:pPr>
    </w:p>
    <w:p w14:paraId="7D14A1CF" w14:textId="77777777" w:rsidR="00AF722D" w:rsidRPr="00750C06" w:rsidRDefault="00AF722D" w:rsidP="00AF722D">
      <w:pPr>
        <w:rPr>
          <w:rFonts w:asciiTheme="minorHAnsi" w:hAnsiTheme="minorHAnsi"/>
          <w:b/>
          <w:sz w:val="22"/>
          <w:szCs w:val="22"/>
        </w:rPr>
      </w:pPr>
    </w:p>
    <w:p w14:paraId="1B907A50" w14:textId="19E07D7A" w:rsidR="00AF722D" w:rsidRPr="00750C06" w:rsidRDefault="00924EDB" w:rsidP="00AF722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Fylles inn hvis eleven mottar individuelt tilrettelagt opplæring etter opplæringslovens kap. 11</w:t>
      </w:r>
    </w:p>
    <w:tbl>
      <w:tblPr>
        <w:tblStyle w:val="Tabellrutenet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3042"/>
        <w:gridCol w:w="2675"/>
      </w:tblGrid>
      <w:tr w:rsidR="00AF722D" w:rsidRPr="00750C06" w14:paraId="1ED9D39B" w14:textId="77777777" w:rsidTr="00764B61">
        <w:tc>
          <w:tcPr>
            <w:tcW w:w="8721" w:type="dxa"/>
            <w:gridSpan w:val="3"/>
          </w:tcPr>
          <w:p w14:paraId="10B10923" w14:textId="4E8DB40B" w:rsidR="00AF722D" w:rsidRPr="00750C06" w:rsidRDefault="00AF722D" w:rsidP="2ADF511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2ADF511D">
              <w:rPr>
                <w:rFonts w:asciiTheme="minorHAnsi" w:hAnsiTheme="minorHAnsi"/>
                <w:b/>
                <w:bCs/>
                <w:sz w:val="22"/>
                <w:szCs w:val="22"/>
              </w:rPr>
              <w:t>Sakkyndig vurdering datert</w:t>
            </w:r>
            <w:r w:rsidR="1D714271" w:rsidRPr="2ADF511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1D714271" w:rsidRPr="2ADF511D">
              <w:rPr>
                <w:rFonts w:asciiTheme="minorHAnsi" w:hAnsiTheme="minorHAnsi"/>
                <w:sz w:val="22"/>
                <w:szCs w:val="22"/>
              </w:rPr>
              <w:t>(legg</w:t>
            </w:r>
            <w:r w:rsidR="00AD715A" w:rsidRPr="2ADF511D">
              <w:rPr>
                <w:rFonts w:asciiTheme="minorHAnsi" w:hAnsiTheme="minorHAnsi"/>
                <w:sz w:val="22"/>
                <w:szCs w:val="22"/>
              </w:rPr>
              <w:t xml:space="preserve">es </w:t>
            </w:r>
            <w:r w:rsidR="1D714271" w:rsidRPr="2ADF511D">
              <w:rPr>
                <w:rFonts w:asciiTheme="minorHAnsi" w:hAnsiTheme="minorHAnsi"/>
                <w:sz w:val="22"/>
                <w:szCs w:val="22"/>
              </w:rPr>
              <w:t>også som vedlegg til søknaden)</w:t>
            </w:r>
            <w:r w:rsidRPr="2ADF511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: </w:t>
            </w:r>
          </w:p>
          <w:p w14:paraId="72B82E6C" w14:textId="77777777" w:rsidR="00AF722D" w:rsidRPr="00750C06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F722D" w:rsidRPr="00750C06" w14:paraId="3B4CC585" w14:textId="77777777" w:rsidTr="00764B61">
        <w:tc>
          <w:tcPr>
            <w:tcW w:w="8721" w:type="dxa"/>
            <w:gridSpan w:val="3"/>
          </w:tcPr>
          <w:p w14:paraId="2597AA37" w14:textId="7D8EFC81" w:rsidR="00AF722D" w:rsidRDefault="00AF722D" w:rsidP="2ADF511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2ADF511D">
              <w:rPr>
                <w:rFonts w:asciiTheme="minorHAnsi" w:hAnsiTheme="minorHAnsi"/>
                <w:b/>
                <w:bCs/>
                <w:sz w:val="22"/>
                <w:szCs w:val="22"/>
              </w:rPr>
              <w:t>Annen dokumentasjon</w:t>
            </w:r>
            <w:r w:rsidR="5717E34D" w:rsidRPr="2ADF511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5717E34D" w:rsidRPr="2ADF511D">
              <w:rPr>
                <w:rFonts w:asciiTheme="minorHAnsi" w:hAnsiTheme="minorHAnsi"/>
                <w:sz w:val="22"/>
                <w:szCs w:val="22"/>
              </w:rPr>
              <w:t>(legges også som vedlegg til søknaden</w:t>
            </w:r>
            <w:r w:rsidRPr="2ADF511D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  <w:p w14:paraId="4669CFB4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452106B" w14:textId="77777777" w:rsidR="00AF722D" w:rsidRPr="00750C06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F722D" w:rsidRPr="00750C06" w14:paraId="0FD20517" w14:textId="77777777" w:rsidTr="00764B61">
        <w:tc>
          <w:tcPr>
            <w:tcW w:w="8721" w:type="dxa"/>
            <w:gridSpan w:val="3"/>
          </w:tcPr>
          <w:p w14:paraId="0B424155" w14:textId="77777777" w:rsidR="00AF722D" w:rsidRDefault="00AF722D" w:rsidP="007D137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Hva det søkes om </w:t>
            </w:r>
            <w:r w:rsidRPr="006C0B05">
              <w:rPr>
                <w:rFonts w:asciiTheme="minorHAnsi" w:hAnsiTheme="minorHAnsi"/>
                <w:bCs/>
                <w:sz w:val="22"/>
                <w:szCs w:val="22"/>
              </w:rPr>
              <w:t>(her kan det vises til sakkyndig vurdering av dato eller annen dokumentasjon, fyll inn begrunnelse ved avvik fra sakkyndig vurdering)</w:t>
            </w:r>
          </w:p>
          <w:p w14:paraId="07D10E55" w14:textId="77777777" w:rsidR="00AF722D" w:rsidRDefault="00AF722D" w:rsidP="007D137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7A1F8C0C" w14:textId="77777777" w:rsidR="00AF722D" w:rsidRDefault="00AF722D" w:rsidP="007D137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74C98E7" w14:textId="77777777" w:rsidR="00AF722D" w:rsidRDefault="00AF722D" w:rsidP="007D137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092A92A" w14:textId="77777777" w:rsidR="00AF722D" w:rsidRDefault="00AF722D" w:rsidP="007D137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5708287" w14:textId="77777777" w:rsidR="00AF722D" w:rsidRDefault="00AF722D" w:rsidP="007D137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84C5FD1" w14:textId="77777777" w:rsidR="00AF722D" w:rsidRDefault="00AF722D" w:rsidP="007D137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504A88D" w14:textId="77777777" w:rsidR="00AF722D" w:rsidRDefault="00AF722D" w:rsidP="007D137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EC2D19D" w14:textId="77777777" w:rsidR="00AF722D" w:rsidRPr="006C0B05" w:rsidRDefault="00AF722D" w:rsidP="007D137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32F023D7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19BC499" w14:textId="77777777" w:rsidR="00AF722D" w:rsidRPr="00750C06" w:rsidRDefault="00AF722D" w:rsidP="007D137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AF722D" w:rsidRPr="00750C06" w14:paraId="5E44E467" w14:textId="77777777" w:rsidTr="00764B61">
        <w:tc>
          <w:tcPr>
            <w:tcW w:w="3004" w:type="dxa"/>
          </w:tcPr>
          <w:p w14:paraId="0719FF3A" w14:textId="77777777" w:rsidR="00AF722D" w:rsidRPr="00656537" w:rsidRDefault="00AF722D" w:rsidP="007D137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6537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Totalt antall årstimer med individuelt tilrettelagt opplæring med pedagog (60 min. enheter i årstimer)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  <w:p w14:paraId="0B610C92" w14:textId="77777777" w:rsidR="00AF722D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52BEEDE" w14:textId="77777777" w:rsidR="00AF722D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1778C79" w14:textId="77777777" w:rsidR="00AF722D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254BEED" w14:textId="77777777" w:rsidR="00AF722D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82D29B9" w14:textId="77777777" w:rsidR="00AF722D" w:rsidRPr="00750C06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42" w:type="dxa"/>
          </w:tcPr>
          <w:p w14:paraId="47A64459" w14:textId="77777777" w:rsidR="00AF722D" w:rsidRPr="00656537" w:rsidRDefault="00AF722D" w:rsidP="007D137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6537">
              <w:rPr>
                <w:rFonts w:asciiTheme="minorHAnsi" w:hAnsiTheme="minorHAnsi"/>
                <w:b/>
                <w:bCs/>
                <w:sz w:val="22"/>
                <w:szCs w:val="22"/>
              </w:rPr>
              <w:t>Totalt antall årstimer med personlig assistanse (60 min. enheter i årstimer)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  <w:p w14:paraId="5098E642" w14:textId="77777777" w:rsidR="00AF722D" w:rsidRPr="00750C06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4C65E07" w14:textId="77777777" w:rsidR="00AF722D" w:rsidRPr="00750C06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75" w:type="dxa"/>
          </w:tcPr>
          <w:p w14:paraId="1911E32D" w14:textId="77777777" w:rsidR="00AF722D" w:rsidRPr="00656537" w:rsidRDefault="00AF722D" w:rsidP="007D137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56537">
              <w:rPr>
                <w:rFonts w:asciiTheme="minorHAnsi" w:hAnsiTheme="minorHAnsi"/>
                <w:b/>
                <w:bCs/>
                <w:sz w:val="22"/>
                <w:szCs w:val="22"/>
              </w:rPr>
              <w:t>Beskrivelse av fysisk tilrettelegging og tekniske hjelpemidler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14:paraId="13FB1FF5" w14:textId="77777777" w:rsidR="00AF722D" w:rsidRDefault="00AF722D" w:rsidP="00AF722D">
      <w:pPr>
        <w:rPr>
          <w:rFonts w:asciiTheme="minorHAnsi" w:hAnsiTheme="minorHAnsi"/>
          <w:b/>
          <w:sz w:val="22"/>
          <w:szCs w:val="22"/>
        </w:rPr>
      </w:pPr>
    </w:p>
    <w:p w14:paraId="0ABD23C3" w14:textId="77777777" w:rsidR="00AF722D" w:rsidRDefault="00AF722D" w:rsidP="00AF722D">
      <w:pPr>
        <w:rPr>
          <w:rFonts w:asciiTheme="minorHAnsi" w:hAnsiTheme="minorHAnsi"/>
          <w:b/>
          <w:sz w:val="22"/>
          <w:szCs w:val="22"/>
        </w:rPr>
      </w:pPr>
    </w:p>
    <w:p w14:paraId="1511A531" w14:textId="6B689876" w:rsidR="00AF722D" w:rsidRPr="00924EDB" w:rsidRDefault="00924EDB" w:rsidP="00AF722D">
      <w:pPr>
        <w:rPr>
          <w:rFonts w:asciiTheme="minorHAnsi" w:hAnsiTheme="minorHAnsi"/>
          <w:bCs/>
          <w:sz w:val="22"/>
          <w:szCs w:val="22"/>
        </w:rPr>
      </w:pPr>
      <w:r w:rsidRPr="00924EDB">
        <w:rPr>
          <w:rFonts w:asciiTheme="minorHAnsi" w:hAnsiTheme="minorHAnsi"/>
          <w:bCs/>
          <w:sz w:val="22"/>
          <w:szCs w:val="22"/>
        </w:rPr>
        <w:t>Fylles inn for alle elever</w:t>
      </w:r>
    </w:p>
    <w:tbl>
      <w:tblPr>
        <w:tblStyle w:val="Tabellrutenet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5"/>
        <w:gridCol w:w="38"/>
      </w:tblGrid>
      <w:tr w:rsidR="00AF722D" w14:paraId="07300322" w14:textId="77777777" w:rsidTr="00764B61">
        <w:trPr>
          <w:gridAfter w:val="1"/>
          <w:wAfter w:w="38" w:type="dxa"/>
        </w:trPr>
        <w:tc>
          <w:tcPr>
            <w:tcW w:w="8645" w:type="dxa"/>
          </w:tcPr>
          <w:p w14:paraId="60FB08DD" w14:textId="77777777" w:rsidR="00AF722D" w:rsidRDefault="00AF722D" w:rsidP="007D1375">
            <w:pPr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Elevens mening om saken.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Eleven har ingen plikt til å uttale seg, men skal få mulighetene. Dersom eleven ikke ønsker å uttale seg eller ikke er i stand til det, MÅ dere gjøre rede for dette. Vennligst hør eleven direkte der det er mulig og referer hva eleven har sagt så ordrett som mulig.</w:t>
            </w:r>
          </w:p>
          <w:p w14:paraId="198FEBBE" w14:textId="77777777" w:rsidR="00AF722D" w:rsidRDefault="00AF722D" w:rsidP="007D1375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41538940" w14:textId="77777777" w:rsidR="00AF722D" w:rsidRDefault="00AF722D" w:rsidP="007D1375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3CC5430D" w14:textId="77777777" w:rsidR="00AF722D" w:rsidRDefault="00AF722D" w:rsidP="007D1375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76AA2BA7" w14:textId="77777777" w:rsidR="00AF722D" w:rsidRDefault="00AF722D" w:rsidP="007D1375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79598F04" w14:textId="77777777" w:rsidR="00AF722D" w:rsidRDefault="00AF722D" w:rsidP="007D1375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7BD07546" w14:textId="77777777" w:rsidR="00AF722D" w:rsidRPr="00F81931" w:rsidRDefault="00AF722D" w:rsidP="007D1375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AF722D" w14:paraId="173FE0D8" w14:textId="77777777" w:rsidTr="00764B61">
        <w:tc>
          <w:tcPr>
            <w:tcW w:w="8645" w:type="dxa"/>
            <w:gridSpan w:val="2"/>
          </w:tcPr>
          <w:p w14:paraId="57F4D6D6" w14:textId="71AF4FF6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Fore</w:t>
            </w:r>
            <w:r w:rsidR="00692B2F">
              <w:rPr>
                <w:rFonts w:asciiTheme="minorHAnsi" w:hAnsiTheme="minorHAnsi"/>
                <w:b/>
                <w:sz w:val="22"/>
                <w:szCs w:val="22"/>
              </w:rPr>
              <w:t>satte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gir uttrykk for:</w:t>
            </w:r>
          </w:p>
          <w:p w14:paraId="66E2C561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4BAFAD3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435294D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67E2EBC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1D3D23D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6355663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F722D" w14:paraId="25BBD7F5" w14:textId="77777777" w:rsidTr="00764B61">
        <w:tc>
          <w:tcPr>
            <w:tcW w:w="8645" w:type="dxa"/>
            <w:gridSpan w:val="2"/>
          </w:tcPr>
          <w:p w14:paraId="08A17FE3" w14:textId="77777777" w:rsidR="00AF722D" w:rsidRDefault="00AF722D" w:rsidP="007D137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1A1930C6">
              <w:rPr>
                <w:rFonts w:asciiTheme="minorHAnsi" w:hAnsiTheme="minorHAnsi"/>
                <w:b/>
                <w:bCs/>
                <w:sz w:val="22"/>
                <w:szCs w:val="22"/>
              </w:rPr>
              <w:t>Det er skolens vurdering av barnets beste er hensyntatt ved at:</w:t>
            </w:r>
          </w:p>
          <w:p w14:paraId="36B3CA88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A6D9D8C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A41CB0A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9172DE6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948C6A4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7F9659C" w14:textId="77777777" w:rsidR="00AF722D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2589404" w14:textId="77777777" w:rsidR="00AF722D" w:rsidRPr="00750C06" w:rsidRDefault="00AF722D" w:rsidP="00AF722D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ellrutenet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111"/>
      </w:tblGrid>
      <w:tr w:rsidR="00AF722D" w:rsidRPr="00750C06" w14:paraId="5310FAB3" w14:textId="77777777" w:rsidTr="31D0821D">
        <w:tc>
          <w:tcPr>
            <w:tcW w:w="4531" w:type="dxa"/>
          </w:tcPr>
          <w:p w14:paraId="0B333845" w14:textId="3A1319DA" w:rsidR="00AF722D" w:rsidRPr="00750C06" w:rsidRDefault="00AF722D" w:rsidP="31D0821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31D0821D">
              <w:rPr>
                <w:rFonts w:asciiTheme="minorHAnsi" w:hAnsiTheme="minorHAnsi"/>
                <w:b/>
                <w:bCs/>
                <w:sz w:val="22"/>
                <w:szCs w:val="22"/>
              </w:rPr>
              <w:t>Foresattes / elev (over 15 år) samtykke til vedtak om individuelt tilrettelagt opplæring</w:t>
            </w:r>
            <w:r w:rsidR="4A831FAB" w:rsidRPr="31D0821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og</w:t>
            </w:r>
            <w:r w:rsidR="00936DEA"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r w:rsidR="4A831FAB" w:rsidRPr="31D0821D">
              <w:rPr>
                <w:rFonts w:asciiTheme="minorHAnsi" w:hAnsiTheme="minorHAnsi"/>
                <w:b/>
                <w:bCs/>
                <w:sz w:val="22"/>
                <w:szCs w:val="22"/>
              </w:rPr>
              <w:t>eller gjesteelevplass</w:t>
            </w:r>
          </w:p>
        </w:tc>
        <w:tc>
          <w:tcPr>
            <w:tcW w:w="4111" w:type="dxa"/>
          </w:tcPr>
          <w:p w14:paraId="4702683D" w14:textId="77777777" w:rsidR="00AF722D" w:rsidRPr="00750C06" w:rsidRDefault="00AF722D" w:rsidP="007D137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50C06">
              <w:rPr>
                <w:rFonts w:asciiTheme="minorHAnsi" w:hAnsiTheme="minorHAnsi"/>
                <w:b/>
                <w:sz w:val="22"/>
                <w:szCs w:val="22"/>
              </w:rPr>
              <w:t>Ansvarlig for opplæringen</w:t>
            </w:r>
          </w:p>
          <w:p w14:paraId="4265B657" w14:textId="77777777" w:rsidR="00AF722D" w:rsidRPr="00750C06" w:rsidRDefault="00AF722D" w:rsidP="007D137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50C06">
              <w:rPr>
                <w:rFonts w:asciiTheme="minorHAnsi" w:hAnsiTheme="minorHAnsi"/>
                <w:bCs/>
                <w:sz w:val="22"/>
                <w:szCs w:val="22"/>
              </w:rPr>
              <w:t>(til vanlig rektor ved skolen)</w:t>
            </w:r>
          </w:p>
        </w:tc>
      </w:tr>
      <w:tr w:rsidR="00AF722D" w:rsidRPr="00750C06" w14:paraId="3A4DAA06" w14:textId="77777777" w:rsidTr="31D0821D">
        <w:tc>
          <w:tcPr>
            <w:tcW w:w="4531" w:type="dxa"/>
          </w:tcPr>
          <w:p w14:paraId="4D6E8FBA" w14:textId="44A5B626" w:rsidR="00AF722D" w:rsidRPr="00750C06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  <w:r w:rsidRPr="00750C06">
              <w:rPr>
                <w:rFonts w:asciiTheme="minorHAnsi" w:hAnsiTheme="minorHAnsi"/>
                <w:sz w:val="22"/>
                <w:szCs w:val="22"/>
              </w:rPr>
              <w:t>Dato og underskrift foresatt</w:t>
            </w:r>
            <w:r w:rsidR="00121B4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E6E93">
              <w:rPr>
                <w:rFonts w:asciiTheme="minorHAnsi" w:hAnsiTheme="minorHAnsi"/>
                <w:sz w:val="22"/>
                <w:szCs w:val="22"/>
              </w:rPr>
              <w:t>1</w:t>
            </w:r>
            <w:r w:rsidRPr="00750C06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258C9F39" w14:textId="77777777" w:rsidR="00AF722D" w:rsidRPr="00750C06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EC52094" w14:textId="77777777" w:rsidR="00AF722D" w:rsidRPr="00750C06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B7FA390" w14:textId="77777777" w:rsidR="00AF722D" w:rsidRPr="00750C06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  <w:r w:rsidRPr="00750C06">
              <w:rPr>
                <w:rFonts w:asciiTheme="minorHAnsi" w:hAnsiTheme="minorHAnsi"/>
                <w:sz w:val="22"/>
                <w:szCs w:val="22"/>
              </w:rPr>
              <w:t>Dato og underskrift foresatt 2:</w:t>
            </w:r>
          </w:p>
          <w:p w14:paraId="3AB27DF7" w14:textId="77777777" w:rsidR="00AF722D" w:rsidRPr="00750C06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C973E7A" w14:textId="77777777" w:rsidR="00AF722D" w:rsidRPr="00750C06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144AEAF" w14:textId="77777777" w:rsidR="00AF722D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  <w:r w:rsidRPr="00750C06">
              <w:rPr>
                <w:rFonts w:asciiTheme="minorHAnsi" w:hAnsiTheme="minorHAnsi"/>
                <w:sz w:val="22"/>
                <w:szCs w:val="22"/>
              </w:rPr>
              <w:t>Dato og underskrift:</w:t>
            </w:r>
          </w:p>
          <w:p w14:paraId="42EE1377" w14:textId="77777777" w:rsidR="00AF722D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26D964C" w14:textId="77777777" w:rsidR="00AF722D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12BAD4B" w14:textId="77777777" w:rsidR="00AF722D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E-post:</w:t>
            </w:r>
          </w:p>
          <w:p w14:paraId="03A3B4E5" w14:textId="77777777" w:rsidR="00AF722D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A5F73D5" w14:textId="77777777" w:rsidR="00AF722D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AEB9204" w14:textId="77777777" w:rsidR="00AF722D" w:rsidRPr="00750C06" w:rsidRDefault="00AF722D" w:rsidP="007D137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Telefon: </w:t>
            </w:r>
          </w:p>
        </w:tc>
      </w:tr>
    </w:tbl>
    <w:p w14:paraId="27EE6CC8" w14:textId="77777777" w:rsidR="00AF722D" w:rsidRDefault="53C309F0" w:rsidP="2A191958">
      <w:pPr>
        <w:rPr>
          <w:rFonts w:asciiTheme="minorHAnsi" w:hAnsiTheme="minorHAnsi"/>
          <w:b/>
          <w:bCs/>
          <w:sz w:val="22"/>
          <w:szCs w:val="22"/>
        </w:rPr>
      </w:pPr>
      <w:r w:rsidRPr="2A191958">
        <w:rPr>
          <w:rFonts w:asciiTheme="minorHAnsi" w:hAnsiTheme="minorHAnsi"/>
          <w:b/>
          <w:bCs/>
          <w:sz w:val="22"/>
          <w:szCs w:val="22"/>
        </w:rPr>
        <w:t xml:space="preserve">Sendes: </w:t>
      </w:r>
      <w:r w:rsidR="00AF722D">
        <w:tab/>
      </w:r>
      <w:r w:rsidRPr="2A191958">
        <w:rPr>
          <w:rFonts w:asciiTheme="minorHAnsi" w:hAnsiTheme="minorHAnsi"/>
          <w:b/>
          <w:bCs/>
          <w:sz w:val="22"/>
          <w:szCs w:val="22"/>
        </w:rPr>
        <w:t xml:space="preserve">Bærum kommune, Grunnskoleavdelingen, PB 700, 1304 Sandvika. </w:t>
      </w:r>
    </w:p>
    <w:p w14:paraId="112DDA2E" w14:textId="56FDB264" w:rsidR="00AF722D" w:rsidRDefault="53C309F0" w:rsidP="2A191958">
      <w:pPr>
        <w:rPr>
          <w:rFonts w:asciiTheme="minorHAnsi" w:hAnsiTheme="minorHAnsi"/>
          <w:i/>
          <w:iCs/>
          <w:sz w:val="22"/>
          <w:szCs w:val="22"/>
        </w:rPr>
      </w:pPr>
      <w:r w:rsidRPr="2A191958">
        <w:rPr>
          <w:rFonts w:asciiTheme="minorHAnsi" w:hAnsiTheme="minorHAnsi"/>
          <w:b/>
          <w:bCs/>
          <w:sz w:val="22"/>
          <w:szCs w:val="22"/>
        </w:rPr>
        <w:t xml:space="preserve">Merkes: </w:t>
      </w:r>
      <w:r w:rsidR="00AF722D">
        <w:tab/>
      </w:r>
      <w:r w:rsidRPr="2A191958">
        <w:rPr>
          <w:rFonts w:asciiTheme="minorHAnsi" w:hAnsiTheme="minorHAnsi"/>
          <w:i/>
          <w:iCs/>
          <w:sz w:val="22"/>
          <w:szCs w:val="22"/>
        </w:rPr>
        <w:t>Søknad for gjesteelever</w:t>
      </w:r>
    </w:p>
    <w:p w14:paraId="00BA8F41" w14:textId="10CCF054" w:rsidR="00AF722D" w:rsidRDefault="00AF722D"/>
    <w:sectPr w:rsidR="00AF722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D17C8" w14:textId="77777777" w:rsidR="00AC7A3E" w:rsidRDefault="00AC7A3E" w:rsidP="00065612">
      <w:r>
        <w:separator/>
      </w:r>
    </w:p>
  </w:endnote>
  <w:endnote w:type="continuationSeparator" w:id="0">
    <w:p w14:paraId="4E4B9739" w14:textId="77777777" w:rsidR="00AC7A3E" w:rsidRDefault="00AC7A3E" w:rsidP="0006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0C695" w14:textId="77777777" w:rsidR="00AC7A3E" w:rsidRDefault="00AC7A3E" w:rsidP="00065612">
      <w:r>
        <w:separator/>
      </w:r>
    </w:p>
  </w:footnote>
  <w:footnote w:type="continuationSeparator" w:id="0">
    <w:p w14:paraId="6BDCEBFC" w14:textId="77777777" w:rsidR="00AC7A3E" w:rsidRDefault="00AC7A3E" w:rsidP="00065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7"/>
    </w:tblGrid>
    <w:tr w:rsidR="0096410F" w:rsidRPr="00343083" w14:paraId="40EC35EC" w14:textId="77777777">
      <w:tc>
        <w:tcPr>
          <w:tcW w:w="8647" w:type="dxa"/>
        </w:tcPr>
        <w:p w14:paraId="2183309A" w14:textId="77777777" w:rsidR="0096410F" w:rsidRPr="00485800" w:rsidRDefault="0096410F" w:rsidP="0096410F">
          <w:pPr>
            <w:jc w:val="right"/>
            <w:rPr>
              <w:sz w:val="42"/>
              <w:szCs w:val="42"/>
            </w:rPr>
          </w:pPr>
          <w:r w:rsidRPr="00485800">
            <w:rPr>
              <w:sz w:val="42"/>
              <w:szCs w:val="42"/>
            </w:rPr>
            <w:t>BÆRUM KOMMUNE</w:t>
          </w:r>
        </w:p>
      </w:tc>
    </w:tr>
    <w:tr w:rsidR="0096410F" w:rsidRPr="00343083" w14:paraId="0C4A86DC" w14:textId="77777777">
      <w:tc>
        <w:tcPr>
          <w:tcW w:w="8647" w:type="dxa"/>
        </w:tcPr>
        <w:p w14:paraId="40DD7E7E" w14:textId="47222F23" w:rsidR="0096410F" w:rsidRPr="00343083" w:rsidRDefault="0096410F" w:rsidP="0096410F">
          <w:pPr>
            <w:jc w:val="right"/>
            <w:rPr>
              <w:rFonts w:ascii="Arial" w:hAnsi="Arial"/>
              <w:caps/>
              <w:sz w:val="19"/>
            </w:rPr>
          </w:pPr>
          <w:r>
            <w:rPr>
              <w:rFonts w:ascii="Arial" w:hAnsi="Arial"/>
              <w:caps/>
              <w:sz w:val="19"/>
            </w:rPr>
            <w:t>Grunnskoleavdelingen</w:t>
          </w:r>
        </w:p>
      </w:tc>
    </w:tr>
  </w:tbl>
  <w:p w14:paraId="3C567F59" w14:textId="05773599" w:rsidR="006A055B" w:rsidRDefault="0096410F">
    <w:pPr>
      <w:pStyle w:val="Topptekst"/>
    </w:pPr>
    <w:r w:rsidRPr="00485800">
      <w:rPr>
        <w:noProof/>
        <w:sz w:val="42"/>
        <w:szCs w:val="42"/>
      </w:rPr>
      <w:drawing>
        <wp:anchor distT="0" distB="0" distL="114300" distR="114300" simplePos="0" relativeHeight="251658240" behindDoc="0" locked="0" layoutInCell="1" allowOverlap="1" wp14:anchorId="227967B7" wp14:editId="38298173">
          <wp:simplePos x="0" y="0"/>
          <wp:positionH relativeFrom="column">
            <wp:posOffset>5607050</wp:posOffset>
          </wp:positionH>
          <wp:positionV relativeFrom="paragraph">
            <wp:posOffset>-476885</wp:posOffset>
          </wp:positionV>
          <wp:extent cx="449580" cy="542290"/>
          <wp:effectExtent l="0" t="0" r="7620" b="0"/>
          <wp:wrapNone/>
          <wp:docPr id="1903496088" name="Bilde 1903496088" descr="Et bilde som inneholder tekst, symbol, logo, Grafikk&#10;&#10;KI-generert innhold kan være feil.">
            <a:extLst xmlns:a="http://schemas.openxmlformats.org/drawingml/2006/main">
              <a:ext uri="{FF2B5EF4-FFF2-40B4-BE49-F238E27FC236}">
                <a16:creationId xmlns:a16="http://schemas.microsoft.com/office/drawing/2014/main" id="{B50D3103-E29F-49B1-8DE2-8DE05E5B688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symbol, logo, Grafikk&#10;&#10;KI-generert innhold kan være feil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2D"/>
    <w:rsid w:val="00035B67"/>
    <w:rsid w:val="00065612"/>
    <w:rsid w:val="000815F6"/>
    <w:rsid w:val="00121B46"/>
    <w:rsid w:val="00127307"/>
    <w:rsid w:val="00147300"/>
    <w:rsid w:val="0017649D"/>
    <w:rsid w:val="001A5857"/>
    <w:rsid w:val="001B5AFF"/>
    <w:rsid w:val="00224BD5"/>
    <w:rsid w:val="002B7CC9"/>
    <w:rsid w:val="002C3D54"/>
    <w:rsid w:val="002E1C94"/>
    <w:rsid w:val="00310FA3"/>
    <w:rsid w:val="003D05B9"/>
    <w:rsid w:val="00490E48"/>
    <w:rsid w:val="00493A6D"/>
    <w:rsid w:val="00526609"/>
    <w:rsid w:val="005A7161"/>
    <w:rsid w:val="005E2B35"/>
    <w:rsid w:val="00691596"/>
    <w:rsid w:val="00692B2F"/>
    <w:rsid w:val="006939F3"/>
    <w:rsid w:val="006A055B"/>
    <w:rsid w:val="006A77FF"/>
    <w:rsid w:val="006F23CF"/>
    <w:rsid w:val="00764B61"/>
    <w:rsid w:val="007D1375"/>
    <w:rsid w:val="007D4E80"/>
    <w:rsid w:val="00815480"/>
    <w:rsid w:val="00850C1F"/>
    <w:rsid w:val="0091162D"/>
    <w:rsid w:val="00924EDB"/>
    <w:rsid w:val="00935DA3"/>
    <w:rsid w:val="00936DEA"/>
    <w:rsid w:val="0096410F"/>
    <w:rsid w:val="009A011A"/>
    <w:rsid w:val="009B6F95"/>
    <w:rsid w:val="00A62F34"/>
    <w:rsid w:val="00AC7A3E"/>
    <w:rsid w:val="00AD715A"/>
    <w:rsid w:val="00AE6E93"/>
    <w:rsid w:val="00AF722D"/>
    <w:rsid w:val="00B14522"/>
    <w:rsid w:val="00B31575"/>
    <w:rsid w:val="00B63D2F"/>
    <w:rsid w:val="00BB26F9"/>
    <w:rsid w:val="00C35391"/>
    <w:rsid w:val="00CD3D6A"/>
    <w:rsid w:val="00D246EF"/>
    <w:rsid w:val="00DB6ADB"/>
    <w:rsid w:val="00E16C7D"/>
    <w:rsid w:val="00EC55D3"/>
    <w:rsid w:val="00F42A3B"/>
    <w:rsid w:val="00F45F3B"/>
    <w:rsid w:val="14821A86"/>
    <w:rsid w:val="1D714271"/>
    <w:rsid w:val="20393090"/>
    <w:rsid w:val="2A191958"/>
    <w:rsid w:val="2ADF511D"/>
    <w:rsid w:val="31D0821D"/>
    <w:rsid w:val="43C6EAF3"/>
    <w:rsid w:val="4A831FAB"/>
    <w:rsid w:val="53C309F0"/>
    <w:rsid w:val="559B0BB0"/>
    <w:rsid w:val="5624A26B"/>
    <w:rsid w:val="5717E34D"/>
    <w:rsid w:val="688BF23C"/>
    <w:rsid w:val="7122E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2840"/>
  <w15:chartTrackingRefBased/>
  <w15:docId w15:val="{FFF27452-2F6D-4CE2-9BDD-33DBF1A2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22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uiPriority w:val="9"/>
    <w:qFormat/>
    <w:rsid w:val="00AF72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AF72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AF72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AF72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AF72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AF72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AF72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AF72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AF72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F72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AF722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F722D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rsid w:val="00AF72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/>
  </w:style>
  <w:style w:type="character" w:customStyle="1" w:styleId="Overskrift1Tegn">
    <w:name w:val="Overskrift 1 Tegn"/>
    <w:basedOn w:val="Standardskriftforavsnitt"/>
    <w:uiPriority w:val="9"/>
    <w:rsid w:val="00DB6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uiPriority w:val="9"/>
    <w:semiHidden/>
    <w:rsid w:val="00DB6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uiPriority w:val="9"/>
    <w:semiHidden/>
    <w:rsid w:val="00DB6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uiPriority w:val="9"/>
    <w:semiHidden/>
    <w:rsid w:val="00DB6AD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uiPriority w:val="9"/>
    <w:semiHidden/>
    <w:rsid w:val="00DB6AD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uiPriority w:val="9"/>
    <w:semiHidden/>
    <w:rsid w:val="00DB6AD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uiPriority w:val="9"/>
    <w:semiHidden/>
    <w:rsid w:val="00DB6AD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uiPriority w:val="9"/>
    <w:semiHidden/>
    <w:rsid w:val="00DB6AD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uiPriority w:val="9"/>
    <w:semiHidden/>
    <w:rsid w:val="00DB6ADB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uiPriority w:val="10"/>
    <w:rsid w:val="00DB6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uiPriority w:val="11"/>
    <w:rsid w:val="00DB6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itatTegn">
    <w:name w:val="Sitat Tegn"/>
    <w:basedOn w:val="Standardskriftforavsnitt"/>
    <w:uiPriority w:val="29"/>
    <w:rsid w:val="00DB6ADB"/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uiPriority w:val="30"/>
    <w:rsid w:val="00DB6ADB"/>
    <w:rPr>
      <w:i/>
      <w:iCs/>
      <w:color w:val="0F4761" w:themeColor="accent1" w:themeShade="BF"/>
    </w:rPr>
  </w:style>
  <w:style w:type="paragraph" w:styleId="Topptekst">
    <w:name w:val="header"/>
    <w:basedOn w:val="Normal"/>
    <w:link w:val="TopptekstTegn"/>
    <w:uiPriority w:val="99"/>
    <w:unhideWhenUsed/>
    <w:rsid w:val="0006561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65612"/>
    <w:rPr>
      <w:rFonts w:ascii="Times New Roman" w:eastAsia="Times New Roman" w:hAnsi="Times New Roman" w:cs="Times New Roman"/>
      <w:kern w:val="0"/>
      <w:szCs w:val="20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06561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65612"/>
    <w:rPr>
      <w:rFonts w:ascii="Times New Roman" w:eastAsia="Times New Roman" w:hAnsi="Times New Roman" w:cs="Times New Roman"/>
      <w:kern w:val="0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41cdc9d-ec5f-4b1c-8a4b-aac548704308" xsi:nil="true"/>
    <_ip_UnifiedCompliancePolicyProperties xmlns="http://schemas.microsoft.com/sharepoint/v3" xsi:nil="true"/>
    <lcf76f155ced4ddcb4097134ff3c332f xmlns="fbd34eb1-95b3-495d-a9fd-f49dea917be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9D58B2872E67439E3188BA40E21C3C" ma:contentTypeVersion="21" ma:contentTypeDescription="Opprett et nytt dokument." ma:contentTypeScope="" ma:versionID="01eeb5e9cbadd47ed75ec253f05f76a6">
  <xsd:schema xmlns:xsd="http://www.w3.org/2001/XMLSchema" xmlns:xs="http://www.w3.org/2001/XMLSchema" xmlns:p="http://schemas.microsoft.com/office/2006/metadata/properties" xmlns:ns1="http://schemas.microsoft.com/sharepoint/v3" xmlns:ns2="fbd34eb1-95b3-495d-a9fd-f49dea917be0" xmlns:ns3="d41cdc9d-ec5f-4b1c-8a4b-aac548704308" targetNamespace="http://schemas.microsoft.com/office/2006/metadata/properties" ma:root="true" ma:fieldsID="cf5c30d99591a394a4b7be25ec73f23c" ns1:_="" ns2:_="" ns3:_="">
    <xsd:import namespace="http://schemas.microsoft.com/sharepoint/v3"/>
    <xsd:import namespace="fbd34eb1-95b3-495d-a9fd-f49dea917be0"/>
    <xsd:import namespace="d41cdc9d-ec5f-4b1c-8a4b-aac548704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4eb1-95b3-495d-a9fd-f49dea917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8b055116-5617-4268-b69c-d0095ac8b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cdc9d-ec5f-4b1c-8a4b-aac54870430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c418ab2-de56-4c41-b0ec-fe3929829641}" ma:internalName="TaxCatchAll" ma:showField="CatchAllData" ma:web="d41cdc9d-ec5f-4b1c-8a4b-aac548704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6E157E-22E3-457F-9B1E-491E3B1A61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1cdc9d-ec5f-4b1c-8a4b-aac548704308"/>
    <ds:schemaRef ds:uri="fbd34eb1-95b3-495d-a9fd-f49dea917be0"/>
  </ds:schemaRefs>
</ds:datastoreItem>
</file>

<file path=customXml/itemProps2.xml><?xml version="1.0" encoding="utf-8"?>
<ds:datastoreItem xmlns:ds="http://schemas.openxmlformats.org/officeDocument/2006/customXml" ds:itemID="{087A7791-CFF7-40A1-82DA-32DE7691DB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E726B-C29B-406E-8343-F476E5904A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1587</Characters>
  <Application>Microsoft Office Word</Application>
  <DocSecurity>4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Christine Ek Holst-Jæger</dc:creator>
  <cp:keywords/>
  <dc:description/>
  <cp:lastModifiedBy>Magne Bjella</cp:lastModifiedBy>
  <cp:revision>2</cp:revision>
  <dcterms:created xsi:type="dcterms:W3CDTF">2025-11-24T11:56:00Z</dcterms:created>
  <dcterms:modified xsi:type="dcterms:W3CDTF">2025-11-24T11:56:00Z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0x0101007B9D58B2872E67439E3188BA40E21C3C</vt:lpwstr>
  </property>
  <property fmtid="{D5CDD505-2E9C-101B-9397-08002B2CF9AE}" pid="3" name="MediaServiceImageTags">
    <vt:lpwstr/>
  </property>
  <property fmtid="{D5CDD505-2E9C-101B-9397-08002B2CF9AE}" pid="4" name="MSIP_Label_fb250485-d222-477a-ba09-6a5d3c1730a6_Enabled">
    <vt:lpwstr>True</vt:lpwstr>
  </property>
  <property fmtid="{D5CDD505-2E9C-101B-9397-08002B2CF9AE}" pid="5" name="MSIP_Label_fb250485-d222-477a-ba09-6a5d3c1730a6_SiteId">
    <vt:lpwstr>07ba06ff-14f4-464b-b7e8-bc3a7e21e203</vt:lpwstr>
  </property>
  <property fmtid="{D5CDD505-2E9C-101B-9397-08002B2CF9AE}" pid="6" name="MSIP_Label_fb250485-d222-477a-ba09-6a5d3c1730a6_SetDate">
    <vt:lpwstr>2026-03-13T12:16:06Z</vt:lpwstr>
  </property>
  <property fmtid="{D5CDD505-2E9C-101B-9397-08002B2CF9AE}" pid="7" name="MSIP_Label_fb250485-d222-477a-ba09-6a5d3c1730a6_Name">
    <vt:lpwstr>Ubegrenset</vt:lpwstr>
  </property>
  <property fmtid="{D5CDD505-2E9C-101B-9397-08002B2CF9AE}" pid="8" name="MSIP_Label_fb250485-d222-477a-ba09-6a5d3c1730a6_ActionId">
    <vt:lpwstr>3f52718f-23a8-4637-81c2-d5b669d78d8d</vt:lpwstr>
  </property>
  <property fmtid="{D5CDD505-2E9C-101B-9397-08002B2CF9AE}" pid="9" name="MSIP_Label_fb250485-d222-477a-ba09-6a5d3c1730a6_Removed">
    <vt:lpwstr>False</vt:lpwstr>
  </property>
  <property fmtid="{D5CDD505-2E9C-101B-9397-08002B2CF9AE}" pid="10" name="MSIP_Label_fb250485-d222-477a-ba09-6a5d3c1730a6_Extended_MSFT_Method">
    <vt:lpwstr>Standard</vt:lpwstr>
  </property>
  <property fmtid="{D5CDD505-2E9C-101B-9397-08002B2CF9AE}" pid="11" name="Sensitivity">
    <vt:lpwstr>Ubegrenset</vt:lpwstr>
  </property>
</Properties>
</file>